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CE1" w:rsidRPr="005F7A12" w:rsidRDefault="00797CE1" w:rsidP="00797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A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Организац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ия непрерывной образовательной </w:t>
      </w:r>
      <w:r w:rsidRPr="005F7A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деятельности</w:t>
      </w:r>
    </w:p>
    <w:p w:rsidR="00797CE1" w:rsidRDefault="00797CE1" w:rsidP="00797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логопункте</w:t>
      </w:r>
      <w:proofErr w:type="spellEnd"/>
      <w:r w:rsidRPr="005F7A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(подготовительная группа)</w:t>
      </w:r>
    </w:p>
    <w:p w:rsidR="00797CE1" w:rsidRPr="005F7A12" w:rsidRDefault="00797CE1" w:rsidP="00797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 </w:t>
      </w:r>
      <w:r w:rsidR="006866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="00DD7BCF" w:rsidRPr="00DD7B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.04. по </w:t>
      </w:r>
      <w:r w:rsidR="00DD7BCF" w:rsidRPr="00DD7B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.04.2020 </w:t>
      </w:r>
    </w:p>
    <w:p w:rsidR="00797CE1" w:rsidRPr="005F7A12" w:rsidRDefault="00797CE1" w:rsidP="00797CE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Тематическая неделя «</w:t>
      </w:r>
      <w:r w:rsidR="00DD7B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Москва – столица России</w:t>
      </w:r>
      <w:r w:rsidR="00DD7BCF" w:rsidRPr="00DD7B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68667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797CE1" w:rsidRPr="005F7A12" w:rsidRDefault="00797CE1" w:rsidP="00797CE1">
      <w:pPr>
        <w:tabs>
          <w:tab w:val="left" w:pos="51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A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</w:p>
    <w:p w:rsidR="00686677" w:rsidRDefault="00DD7BCF" w:rsidP="00686677">
      <w:pPr>
        <w:pStyle w:val="a5"/>
        <w:numPr>
          <w:ilvl w:val="0"/>
          <w:numId w:val="1"/>
        </w:num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Путешествие по Москве</w:t>
      </w:r>
    </w:p>
    <w:p w:rsidR="00DD7BCF" w:rsidRPr="00DD7BCF" w:rsidRDefault="00DD7BCF" w:rsidP="00DD7BC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t xml:space="preserve">           </w:t>
      </w:r>
      <w:hyperlink r:id="rId5" w:history="1">
        <w:r w:rsidRPr="00DD7BCF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https://www.youtube.com/watch?v=jMMh626roMQ</w:t>
        </w:r>
      </w:hyperlink>
    </w:p>
    <w:p w:rsidR="00DD7BCF" w:rsidRPr="00DD7BCF" w:rsidRDefault="00DD7BCF" w:rsidP="00DD7BCF">
      <w:pPr>
        <w:shd w:val="clear" w:color="auto" w:fill="F9F9F9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686677" w:rsidRDefault="00686677" w:rsidP="00DD7BCF">
      <w:pPr>
        <w:spacing w:after="0" w:line="240" w:lineRule="auto"/>
      </w:pPr>
      <w:r>
        <w:t xml:space="preserve">          </w:t>
      </w:r>
      <w:r w:rsidR="009C365E">
        <w:t xml:space="preserve">   </w:t>
      </w:r>
      <w:r w:rsidR="00524A6E">
        <w:rPr>
          <w:noProof/>
          <w:lang w:eastAsia="ru-RU"/>
        </w:rPr>
        <w:drawing>
          <wp:inline distT="0" distB="0" distL="0" distR="0">
            <wp:extent cx="4693285" cy="2640386"/>
            <wp:effectExtent l="19050" t="0" r="0" b="0"/>
            <wp:docPr id="1" name="Рисунок 1" descr="Стихи о Москве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ихи о Москве для дете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285" cy="2640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A6E" w:rsidRDefault="00524A6E" w:rsidP="006866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A6E" w:rsidRDefault="00524A6E" w:rsidP="006866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A6E" w:rsidRDefault="00524A6E" w:rsidP="00524A6E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86E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Прочитать стихотворение о Москве</w:t>
      </w:r>
      <w:r w:rsidR="00F01911" w:rsidRPr="00524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524A6E" w:rsidRPr="00524A6E" w:rsidRDefault="00524A6E" w:rsidP="00524A6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A6E" w:rsidRPr="00524A6E" w:rsidRDefault="00524A6E" w:rsidP="00524A6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4A6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Москва </w:t>
      </w:r>
    </w:p>
    <w:p w:rsidR="00524A6E" w:rsidRPr="00524A6E" w:rsidRDefault="00524A6E" w:rsidP="00524A6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A6E" w:rsidRPr="00524A6E" w:rsidRDefault="00524A6E" w:rsidP="00524A6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A6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Городов не перечесть: </w:t>
      </w:r>
    </w:p>
    <w:p w:rsidR="00524A6E" w:rsidRDefault="00524A6E" w:rsidP="00524A6E">
      <w:pPr>
        <w:spacing w:after="0" w:line="240" w:lineRule="auto"/>
        <w:ind w:left="36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24A6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И Париж, и Лондон есть, </w:t>
      </w:r>
    </w:p>
    <w:p w:rsidR="00524A6E" w:rsidRPr="00524A6E" w:rsidRDefault="00524A6E" w:rsidP="00524A6E">
      <w:pPr>
        <w:spacing w:after="0" w:line="240" w:lineRule="auto"/>
        <w:ind w:left="36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24A6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Рим, Венеция, Берлин,</w:t>
      </w:r>
    </w:p>
    <w:p w:rsidR="00524A6E" w:rsidRPr="00524A6E" w:rsidRDefault="00524A6E" w:rsidP="00524A6E">
      <w:pPr>
        <w:spacing w:after="0" w:line="240" w:lineRule="auto"/>
        <w:ind w:left="36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24A6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Вена, Токио, Пекин — </w:t>
      </w:r>
    </w:p>
    <w:p w:rsidR="00524A6E" w:rsidRPr="00524A6E" w:rsidRDefault="00524A6E" w:rsidP="00524A6E">
      <w:pPr>
        <w:spacing w:after="0" w:line="240" w:lineRule="auto"/>
        <w:ind w:left="36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24A6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Городов великих, славных, </w:t>
      </w:r>
    </w:p>
    <w:p w:rsidR="00524A6E" w:rsidRPr="00524A6E" w:rsidRDefault="00524A6E" w:rsidP="00524A6E">
      <w:pPr>
        <w:spacing w:after="0" w:line="240" w:lineRule="auto"/>
        <w:ind w:left="36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24A6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Людных, шумных, ярких самых. </w:t>
      </w:r>
    </w:p>
    <w:p w:rsidR="00524A6E" w:rsidRPr="00524A6E" w:rsidRDefault="00524A6E" w:rsidP="00524A6E">
      <w:pPr>
        <w:spacing w:after="0" w:line="240" w:lineRule="auto"/>
        <w:ind w:left="36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proofErr w:type="gramStart"/>
      <w:r w:rsidRPr="00524A6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Удивительных</w:t>
      </w:r>
      <w:proofErr w:type="gramEnd"/>
      <w:r w:rsidRPr="00524A6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… и всё же </w:t>
      </w:r>
    </w:p>
    <w:p w:rsidR="00524A6E" w:rsidRPr="00524A6E" w:rsidRDefault="00524A6E" w:rsidP="00524A6E">
      <w:pPr>
        <w:spacing w:after="0" w:line="240" w:lineRule="auto"/>
        <w:ind w:left="36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24A6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Есть один — всего дороже, </w:t>
      </w:r>
    </w:p>
    <w:p w:rsidR="00524A6E" w:rsidRPr="00524A6E" w:rsidRDefault="00524A6E" w:rsidP="00524A6E">
      <w:pPr>
        <w:spacing w:after="0" w:line="240" w:lineRule="auto"/>
        <w:ind w:left="36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24A6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Город, близкий и родной, </w:t>
      </w:r>
    </w:p>
    <w:p w:rsidR="00524A6E" w:rsidRPr="00524A6E" w:rsidRDefault="00524A6E" w:rsidP="00524A6E">
      <w:pPr>
        <w:spacing w:after="0" w:line="240" w:lineRule="auto"/>
        <w:ind w:left="36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24A6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Тот, что нарекли Москвой. </w:t>
      </w:r>
    </w:p>
    <w:p w:rsidR="00524A6E" w:rsidRPr="00524A6E" w:rsidRDefault="00524A6E" w:rsidP="00524A6E">
      <w:pPr>
        <w:spacing w:after="0" w:line="240" w:lineRule="auto"/>
        <w:ind w:left="36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24A6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О судьбе её великой </w:t>
      </w:r>
    </w:p>
    <w:p w:rsidR="00524A6E" w:rsidRPr="00524A6E" w:rsidRDefault="00524A6E" w:rsidP="00524A6E">
      <w:pPr>
        <w:spacing w:after="0" w:line="240" w:lineRule="auto"/>
        <w:ind w:left="36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24A6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Можно в песне, </w:t>
      </w:r>
    </w:p>
    <w:p w:rsidR="00524A6E" w:rsidRPr="00524A6E" w:rsidRDefault="00524A6E" w:rsidP="00524A6E">
      <w:pPr>
        <w:spacing w:after="0" w:line="240" w:lineRule="auto"/>
        <w:ind w:left="36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24A6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Можно в книге </w:t>
      </w:r>
    </w:p>
    <w:p w:rsidR="00524A6E" w:rsidRPr="00524A6E" w:rsidRDefault="00524A6E" w:rsidP="00524A6E">
      <w:pPr>
        <w:spacing w:after="0" w:line="240" w:lineRule="auto"/>
        <w:ind w:left="36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24A6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Быль и небыль рассказать. </w:t>
      </w:r>
    </w:p>
    <w:p w:rsidR="00524A6E" w:rsidRPr="00524A6E" w:rsidRDefault="00524A6E" w:rsidP="00524A6E">
      <w:pPr>
        <w:spacing w:after="0" w:line="240" w:lineRule="auto"/>
        <w:ind w:left="36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24A6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Нет! Не только для меня — </w:t>
      </w:r>
    </w:p>
    <w:p w:rsidR="00524A6E" w:rsidRPr="00524A6E" w:rsidRDefault="00524A6E" w:rsidP="00524A6E">
      <w:pPr>
        <w:spacing w:after="0" w:line="240" w:lineRule="auto"/>
        <w:ind w:left="36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24A6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Всей стране Москва — родня, </w:t>
      </w:r>
    </w:p>
    <w:p w:rsidR="00524A6E" w:rsidRPr="00524A6E" w:rsidRDefault="00524A6E" w:rsidP="00524A6E">
      <w:pPr>
        <w:spacing w:after="0" w:line="240" w:lineRule="auto"/>
        <w:ind w:left="36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24A6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Потому что бьётся в ней </w:t>
      </w:r>
    </w:p>
    <w:p w:rsidR="00524A6E" w:rsidRPr="00524A6E" w:rsidRDefault="00524A6E" w:rsidP="00524A6E">
      <w:pPr>
        <w:spacing w:after="0" w:line="240" w:lineRule="auto"/>
        <w:ind w:left="36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524A6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Сердце Родины моей! </w:t>
      </w:r>
    </w:p>
    <w:p w:rsidR="00524A6E" w:rsidRPr="00524A6E" w:rsidRDefault="00524A6E" w:rsidP="00524A6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A6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                                                  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          </w:t>
      </w:r>
      <w:r w:rsidRPr="00524A6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(Владимир Борисов) </w:t>
      </w:r>
    </w:p>
    <w:p w:rsidR="00524A6E" w:rsidRDefault="00524A6E" w:rsidP="00524A6E">
      <w:pPr>
        <w:spacing w:after="0" w:line="240" w:lineRule="auto"/>
        <w:ind w:left="360"/>
        <w:rPr>
          <w:rFonts w:ascii="Arial" w:hAnsi="Arial" w:cs="Arial"/>
          <w:color w:val="111111"/>
        </w:rPr>
      </w:pPr>
    </w:p>
    <w:p w:rsidR="00F01911" w:rsidRPr="00F01911" w:rsidRDefault="00486E66" w:rsidP="00F019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</w:t>
      </w:r>
      <w:r w:rsidR="00F01911" w:rsidRPr="00F01911">
        <w:rPr>
          <w:rFonts w:ascii="Times New Roman" w:eastAsia="Times New Roman" w:hAnsi="Times New Roman" w:cs="Times New Roman"/>
          <w:sz w:val="24"/>
          <w:szCs w:val="24"/>
          <w:lang w:eastAsia="ru-RU"/>
        </w:rPr>
        <w:t>сы к тексту:</w:t>
      </w:r>
    </w:p>
    <w:p w:rsidR="00F01911" w:rsidRPr="00F01911" w:rsidRDefault="00486E66" w:rsidP="00F01911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каком городе говорится в стихотворении</w:t>
      </w:r>
      <w:r w:rsidR="0079450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01911" w:rsidRPr="00F01911" w:rsidRDefault="00486E66" w:rsidP="00F01911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в нем говорится: «Всей стране Москва – родня»</w:t>
      </w:r>
      <w:r w:rsidR="00F01911" w:rsidRPr="00F0191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97CE1" w:rsidRPr="00F01911" w:rsidRDefault="00797CE1" w:rsidP="00F01911">
      <w:pPr>
        <w:tabs>
          <w:tab w:val="left" w:pos="8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:rsidR="00486E66" w:rsidRPr="00486E66" w:rsidRDefault="00486E66" w:rsidP="00486E66">
      <w:pPr>
        <w:tabs>
          <w:tab w:val="left" w:pos="8420"/>
        </w:tabs>
        <w:spacing w:after="0" w:line="240" w:lineRule="auto"/>
        <w:ind w:left="360"/>
      </w:pPr>
    </w:p>
    <w:p w:rsidR="00486E66" w:rsidRPr="00486E66" w:rsidRDefault="00486E66" w:rsidP="00486E66">
      <w:pPr>
        <w:tabs>
          <w:tab w:val="left" w:pos="8420"/>
        </w:tabs>
        <w:spacing w:after="0" w:line="240" w:lineRule="auto"/>
        <w:ind w:left="360"/>
      </w:pPr>
    </w:p>
    <w:p w:rsidR="00486E66" w:rsidRPr="00DC1A3C" w:rsidRDefault="00486E66" w:rsidP="00486E66">
      <w:pPr>
        <w:pStyle w:val="a5"/>
        <w:numPr>
          <w:ilvl w:val="0"/>
          <w:numId w:val="1"/>
        </w:numPr>
        <w:tabs>
          <w:tab w:val="left" w:pos="8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A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Динамическая пауза</w:t>
      </w:r>
    </w:p>
    <w:p w:rsidR="00486E66" w:rsidRPr="00DC1A3C" w:rsidRDefault="00486E66" w:rsidP="00486E66">
      <w:pPr>
        <w:tabs>
          <w:tab w:val="left" w:pos="84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C1A3C">
        <w:rPr>
          <w:rFonts w:ascii="Times New Roman" w:hAnsi="Times New Roman" w:cs="Times New Roman"/>
          <w:sz w:val="24"/>
          <w:szCs w:val="24"/>
        </w:rPr>
        <w:t xml:space="preserve">       </w:t>
      </w:r>
      <w:hyperlink r:id="rId7" w:history="1">
        <w:r w:rsidRPr="00DC1A3C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https://www.youtube.com/watch?v=vre4MVRIq4k</w:t>
        </w:r>
      </w:hyperlink>
    </w:p>
    <w:p w:rsidR="00486E66" w:rsidRPr="00DC1A3C" w:rsidRDefault="00486E66" w:rsidP="00486E66">
      <w:pPr>
        <w:tabs>
          <w:tab w:val="left" w:pos="84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86E66" w:rsidRPr="00DC1A3C" w:rsidRDefault="00DC1A3C" w:rsidP="00DC1A3C">
      <w:pPr>
        <w:pStyle w:val="a5"/>
        <w:numPr>
          <w:ilvl w:val="0"/>
          <w:numId w:val="1"/>
        </w:numPr>
        <w:tabs>
          <w:tab w:val="left" w:pos="8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A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Пословицы о Москве</w:t>
      </w:r>
    </w:p>
    <w:p w:rsidR="00DC1A3C" w:rsidRPr="00DC1A3C" w:rsidRDefault="00DC1A3C" w:rsidP="00DC1A3C">
      <w:pPr>
        <w:tabs>
          <w:tab w:val="left" w:pos="84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A3C">
        <w:rPr>
          <w:rFonts w:ascii="Times New Roman" w:hAnsi="Times New Roman" w:cs="Times New Roman"/>
          <w:sz w:val="24"/>
          <w:szCs w:val="24"/>
        </w:rPr>
        <w:t xml:space="preserve">        </w:t>
      </w:r>
      <w:hyperlink r:id="rId8" w:history="1">
        <w:r w:rsidRPr="00DC1A3C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https://www.youtube.com/watch?v=mXPGdAxmg2M</w:t>
        </w:r>
      </w:hyperlink>
    </w:p>
    <w:p w:rsidR="00486E66" w:rsidRPr="00DC1A3C" w:rsidRDefault="00486E66" w:rsidP="00486E66">
      <w:pPr>
        <w:tabs>
          <w:tab w:val="left" w:pos="842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E66" w:rsidRPr="00DC1A3C" w:rsidRDefault="00486E66" w:rsidP="00486E66">
      <w:pPr>
        <w:pStyle w:val="a5"/>
        <w:numPr>
          <w:ilvl w:val="0"/>
          <w:numId w:val="1"/>
        </w:numPr>
        <w:tabs>
          <w:tab w:val="left" w:pos="8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1A3C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DC1A3C">
        <w:rPr>
          <w:rFonts w:ascii="Times New Roman" w:hAnsi="Times New Roman" w:cs="Times New Roman"/>
          <w:sz w:val="24"/>
          <w:szCs w:val="24"/>
        </w:rPr>
        <w:t xml:space="preserve"> для глаз</w:t>
      </w:r>
    </w:p>
    <w:p w:rsidR="00486E66" w:rsidRPr="00DC1A3C" w:rsidRDefault="00486E66" w:rsidP="00486E66">
      <w:pPr>
        <w:tabs>
          <w:tab w:val="left" w:pos="84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C1A3C">
        <w:rPr>
          <w:rFonts w:ascii="Times New Roman" w:hAnsi="Times New Roman" w:cs="Times New Roman"/>
          <w:sz w:val="24"/>
          <w:szCs w:val="24"/>
        </w:rPr>
        <w:t xml:space="preserve">       </w:t>
      </w:r>
      <w:hyperlink r:id="rId9" w:history="1">
        <w:r w:rsidRPr="00DC1A3C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https://www.youtube.com/watch?v=n6blQNCRVP4</w:t>
        </w:r>
      </w:hyperlink>
      <w:r w:rsidRPr="00DC1A3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86E66" w:rsidRPr="00DC1A3C" w:rsidRDefault="00486E66" w:rsidP="00486E66">
      <w:pPr>
        <w:tabs>
          <w:tab w:val="left" w:pos="84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86E66" w:rsidRPr="00DC1A3C" w:rsidRDefault="00486E66" w:rsidP="00486E66">
      <w:pPr>
        <w:pStyle w:val="a5"/>
        <w:numPr>
          <w:ilvl w:val="0"/>
          <w:numId w:val="1"/>
        </w:numPr>
        <w:tabs>
          <w:tab w:val="left" w:pos="8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A3C">
        <w:rPr>
          <w:rFonts w:ascii="Times New Roman" w:hAnsi="Times New Roman" w:cs="Times New Roman"/>
          <w:sz w:val="24"/>
          <w:szCs w:val="24"/>
        </w:rPr>
        <w:t>Урок рисования. Город</w:t>
      </w:r>
    </w:p>
    <w:p w:rsidR="00486E66" w:rsidRPr="00DC1A3C" w:rsidRDefault="00486E66" w:rsidP="00486E66">
      <w:pPr>
        <w:tabs>
          <w:tab w:val="left" w:pos="84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C1A3C">
        <w:rPr>
          <w:rFonts w:ascii="Times New Roman" w:hAnsi="Times New Roman" w:cs="Times New Roman"/>
          <w:sz w:val="24"/>
          <w:szCs w:val="24"/>
        </w:rPr>
        <w:t xml:space="preserve">      </w:t>
      </w:r>
      <w:hyperlink r:id="rId10" w:history="1">
        <w:r w:rsidRPr="00DC1A3C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https://www.youtube.com/watch?v=z-M9VyIGTIc</w:t>
        </w:r>
      </w:hyperlink>
    </w:p>
    <w:p w:rsidR="00486E66" w:rsidRPr="00DC1A3C" w:rsidRDefault="00486E66" w:rsidP="00486E66">
      <w:pPr>
        <w:tabs>
          <w:tab w:val="left" w:pos="842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486E66" w:rsidRPr="00DC1A3C" w:rsidSect="00377CD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77F2B"/>
    <w:multiLevelType w:val="hybridMultilevel"/>
    <w:tmpl w:val="433A5290"/>
    <w:lvl w:ilvl="0" w:tplc="ED0813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33DFA"/>
    <w:multiLevelType w:val="hybridMultilevel"/>
    <w:tmpl w:val="A900F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60780"/>
    <w:multiLevelType w:val="hybridMultilevel"/>
    <w:tmpl w:val="433A5290"/>
    <w:lvl w:ilvl="0" w:tplc="ED0813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CE1"/>
    <w:rsid w:val="000E6911"/>
    <w:rsid w:val="000F2348"/>
    <w:rsid w:val="000F653C"/>
    <w:rsid w:val="00486E66"/>
    <w:rsid w:val="004F3580"/>
    <w:rsid w:val="00524A6E"/>
    <w:rsid w:val="00686677"/>
    <w:rsid w:val="00794502"/>
    <w:rsid w:val="00797CE1"/>
    <w:rsid w:val="009C365E"/>
    <w:rsid w:val="00C31EDD"/>
    <w:rsid w:val="00CF6502"/>
    <w:rsid w:val="00DA2CB3"/>
    <w:rsid w:val="00DC1A3C"/>
    <w:rsid w:val="00DD7BCF"/>
    <w:rsid w:val="00EF01F1"/>
    <w:rsid w:val="00F01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CE1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F019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7CE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97CE1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4F358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019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F01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24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4A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47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XPGdAxmg2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re4MVRIq4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jMMh626roMQ" TargetMode="External"/><Relationship Id="rId10" Type="http://schemas.openxmlformats.org/officeDocument/2006/relationships/hyperlink" Target="https://www.youtube.com/watch?v=z-M9VyIGT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6blQNCRVP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5</cp:revision>
  <dcterms:created xsi:type="dcterms:W3CDTF">2020-04-05T12:36:00Z</dcterms:created>
  <dcterms:modified xsi:type="dcterms:W3CDTF">2020-04-23T07:39:00Z</dcterms:modified>
</cp:coreProperties>
</file>